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B69" w:rsidRDefault="00037456" w:rsidP="00D12013">
      <w:pPr>
        <w:pStyle w:val="NormalWeb"/>
        <w:shd w:val="clear" w:color="auto" w:fill="FFFFFF"/>
        <w:spacing w:before="0" w:beforeAutospacing="0" w:after="0" w:afterAutospacing="0" w:line="300" w:lineRule="atLeast"/>
        <w:jc w:val="center"/>
        <w:rPr>
          <w:rFonts w:ascii="Arial" w:hAnsi="Arial" w:cs="Arial"/>
          <w:b/>
          <w:sz w:val="20"/>
          <w:szCs w:val="20"/>
        </w:rPr>
      </w:pPr>
      <w:r w:rsidRPr="00D12013">
        <w:rPr>
          <w:b/>
        </w:rPr>
        <w:t xml:space="preserve">4 Easter, May 11, 2014; </w:t>
      </w:r>
      <w:hyperlink r:id="rId7" w:tgtFrame="_blank" w:history="1">
        <w:r w:rsidR="007A7CA6" w:rsidRPr="00D12013">
          <w:rPr>
            <w:rStyle w:val="Hyperlink"/>
            <w:rFonts w:ascii="Arial" w:hAnsi="Arial" w:cs="Arial"/>
            <w:b/>
            <w:color w:val="auto"/>
            <w:sz w:val="20"/>
            <w:szCs w:val="20"/>
            <w:u w:val="none"/>
          </w:rPr>
          <w:t>Acts 2:42-47</w:t>
        </w:r>
      </w:hyperlink>
      <w:r w:rsidR="007A7CA6" w:rsidRPr="00D12013">
        <w:rPr>
          <w:rFonts w:ascii="Arial" w:hAnsi="Arial" w:cs="Arial"/>
          <w:b/>
          <w:sz w:val="20"/>
          <w:szCs w:val="20"/>
        </w:rPr>
        <w:t>; </w:t>
      </w:r>
      <w:hyperlink r:id="rId8" w:tgtFrame="_blank" w:history="1">
        <w:r w:rsidR="007A7CA6" w:rsidRPr="00D12013">
          <w:rPr>
            <w:rStyle w:val="Hyperlink"/>
            <w:rFonts w:ascii="Arial" w:hAnsi="Arial" w:cs="Arial"/>
            <w:b/>
            <w:color w:val="auto"/>
            <w:sz w:val="20"/>
            <w:szCs w:val="20"/>
            <w:u w:val="none"/>
          </w:rPr>
          <w:t>Psalm 23</w:t>
        </w:r>
      </w:hyperlink>
      <w:r w:rsidR="007A7CA6" w:rsidRPr="00D12013">
        <w:rPr>
          <w:rFonts w:ascii="Arial" w:hAnsi="Arial" w:cs="Arial"/>
          <w:b/>
          <w:sz w:val="20"/>
          <w:szCs w:val="20"/>
        </w:rPr>
        <w:t>; </w:t>
      </w:r>
      <w:hyperlink r:id="rId9" w:tgtFrame="_blank" w:history="1">
        <w:r w:rsidR="007A7CA6" w:rsidRPr="00D12013">
          <w:rPr>
            <w:rStyle w:val="Hyperlink"/>
            <w:rFonts w:ascii="Arial" w:hAnsi="Arial" w:cs="Arial"/>
            <w:b/>
            <w:color w:val="auto"/>
            <w:sz w:val="20"/>
            <w:szCs w:val="20"/>
            <w:u w:val="none"/>
          </w:rPr>
          <w:t>1 Peter 2:19-25</w:t>
        </w:r>
      </w:hyperlink>
      <w:r w:rsidR="007A7CA6" w:rsidRPr="00D12013">
        <w:rPr>
          <w:rFonts w:ascii="Arial" w:hAnsi="Arial" w:cs="Arial"/>
          <w:b/>
          <w:sz w:val="20"/>
          <w:szCs w:val="20"/>
        </w:rPr>
        <w:t>; </w:t>
      </w:r>
      <w:hyperlink r:id="rId10" w:tgtFrame="_blank" w:history="1">
        <w:r w:rsidR="007A7CA6" w:rsidRPr="00D12013">
          <w:rPr>
            <w:rStyle w:val="Hyperlink"/>
            <w:rFonts w:ascii="Arial" w:hAnsi="Arial" w:cs="Arial"/>
            <w:b/>
            <w:color w:val="auto"/>
            <w:sz w:val="20"/>
            <w:szCs w:val="20"/>
            <w:u w:val="none"/>
          </w:rPr>
          <w:t>John 10:1-10</w:t>
        </w:r>
      </w:hyperlink>
      <w:r w:rsidR="007A7CA6" w:rsidRPr="00D12013">
        <w:rPr>
          <w:rFonts w:ascii="Arial" w:hAnsi="Arial" w:cs="Arial"/>
          <w:b/>
          <w:sz w:val="20"/>
          <w:szCs w:val="20"/>
        </w:rPr>
        <w:t xml:space="preserve">. Rev Mary </w:t>
      </w:r>
      <w:proofErr w:type="spellStart"/>
      <w:r w:rsidR="007A7CA6" w:rsidRPr="00D12013">
        <w:rPr>
          <w:rFonts w:ascii="Arial" w:hAnsi="Arial" w:cs="Arial"/>
          <w:b/>
          <w:sz w:val="20"/>
          <w:szCs w:val="20"/>
        </w:rPr>
        <w:t>Trainor</w:t>
      </w:r>
      <w:proofErr w:type="spellEnd"/>
    </w:p>
    <w:p w:rsidR="00D12013" w:rsidRPr="007D714B" w:rsidRDefault="00D12013" w:rsidP="00D12013">
      <w:pPr>
        <w:pStyle w:val="NormalWeb"/>
        <w:shd w:val="clear" w:color="auto" w:fill="FFFFFF"/>
        <w:spacing w:before="0" w:beforeAutospacing="0" w:after="0" w:afterAutospacing="0" w:line="300" w:lineRule="atLeast"/>
        <w:jc w:val="center"/>
        <w:rPr>
          <w:rFonts w:ascii="Arial" w:hAnsi="Arial" w:cs="Arial"/>
          <w:b/>
          <w:color w:val="444444"/>
          <w:sz w:val="28"/>
          <w:szCs w:val="20"/>
        </w:rPr>
      </w:pPr>
    </w:p>
    <w:p w:rsidR="00340E31" w:rsidRPr="00D45E06" w:rsidRDefault="00846C6E" w:rsidP="00340E31">
      <w:pPr>
        <w:pStyle w:val="NormalWeb"/>
        <w:shd w:val="clear" w:color="auto" w:fill="FFFFFF"/>
        <w:spacing w:before="0" w:beforeAutospacing="0" w:after="0" w:afterAutospacing="0" w:line="300" w:lineRule="atLeast"/>
        <w:rPr>
          <w:szCs w:val="36"/>
        </w:rPr>
      </w:pPr>
      <w:r w:rsidRPr="00D45E06">
        <w:rPr>
          <w:szCs w:val="36"/>
        </w:rPr>
        <w:t>There was a job opening</w:t>
      </w:r>
      <w:r w:rsidR="00EE7834" w:rsidRPr="00D45E06">
        <w:rPr>
          <w:szCs w:val="36"/>
        </w:rPr>
        <w:t xml:space="preserve"> for "Director of Operations."  I</w:t>
      </w:r>
      <w:r w:rsidRPr="00D45E06">
        <w:rPr>
          <w:szCs w:val="36"/>
        </w:rPr>
        <w:t xml:space="preserve">nterviews </w:t>
      </w:r>
      <w:r w:rsidR="00134CB7" w:rsidRPr="00D45E06">
        <w:rPr>
          <w:szCs w:val="36"/>
        </w:rPr>
        <w:t>took place</w:t>
      </w:r>
      <w:r w:rsidRPr="00D45E06">
        <w:rPr>
          <w:szCs w:val="36"/>
        </w:rPr>
        <w:t xml:space="preserve">. </w:t>
      </w:r>
      <w:r w:rsidR="00EE7834" w:rsidRPr="00D45E06">
        <w:rPr>
          <w:szCs w:val="36"/>
        </w:rPr>
        <w:t xml:space="preserve">You can see them </w:t>
      </w:r>
      <w:r w:rsidR="00134CB7" w:rsidRPr="00D45E06">
        <w:rPr>
          <w:szCs w:val="36"/>
        </w:rPr>
        <w:t xml:space="preserve">on a YouTube video. </w:t>
      </w:r>
      <w:r w:rsidRPr="00D45E06">
        <w:rPr>
          <w:szCs w:val="36"/>
        </w:rPr>
        <w:t xml:space="preserve">The </w:t>
      </w:r>
      <w:r w:rsidR="00D12013" w:rsidRPr="00D45E06">
        <w:rPr>
          <w:szCs w:val="36"/>
        </w:rPr>
        <w:t>interviewees</w:t>
      </w:r>
      <w:r w:rsidRPr="00D45E06">
        <w:rPr>
          <w:szCs w:val="36"/>
        </w:rPr>
        <w:t xml:space="preserve"> were told that the job would require them to be on their feet constantly, and that</w:t>
      </w:r>
      <w:r w:rsidR="00EE7834" w:rsidRPr="00D45E06">
        <w:rPr>
          <w:szCs w:val="36"/>
        </w:rPr>
        <w:t xml:space="preserve"> a high level of stamina was</w:t>
      </w:r>
      <w:r w:rsidRPr="00D45E06">
        <w:rPr>
          <w:szCs w:val="36"/>
        </w:rPr>
        <w:t xml:space="preserve"> </w:t>
      </w:r>
      <w:r w:rsidR="00EE7834" w:rsidRPr="00D45E06">
        <w:rPr>
          <w:szCs w:val="36"/>
        </w:rPr>
        <w:t>required</w:t>
      </w:r>
      <w:r w:rsidRPr="00D45E06">
        <w:rPr>
          <w:szCs w:val="36"/>
        </w:rPr>
        <w:t xml:space="preserve">.  </w:t>
      </w:r>
      <w:r w:rsidR="00D12013" w:rsidRPr="00D45E06">
        <w:rPr>
          <w:szCs w:val="36"/>
        </w:rPr>
        <w:t>Most of them nodded thei</w:t>
      </w:r>
      <w:r w:rsidR="0073765D" w:rsidRPr="00D45E06">
        <w:rPr>
          <w:szCs w:val="36"/>
        </w:rPr>
        <w:t xml:space="preserve">r heads and were OK with this. </w:t>
      </w:r>
      <w:r w:rsidRPr="00D45E06">
        <w:rPr>
          <w:szCs w:val="36"/>
        </w:rPr>
        <w:t>The</w:t>
      </w:r>
      <w:r w:rsidR="00D12013" w:rsidRPr="00D45E06">
        <w:rPr>
          <w:szCs w:val="36"/>
        </w:rPr>
        <w:t>n they were told that the</w:t>
      </w:r>
      <w:r w:rsidRPr="00D45E06">
        <w:rPr>
          <w:szCs w:val="36"/>
        </w:rPr>
        <w:t xml:space="preserve"> job involves an unlimited number of hours a week, night time s</w:t>
      </w:r>
      <w:r w:rsidR="00EE7834" w:rsidRPr="00D45E06">
        <w:rPr>
          <w:szCs w:val="36"/>
        </w:rPr>
        <w:t xml:space="preserve">leep interruptions, no breaks, </w:t>
      </w:r>
      <w:r w:rsidRPr="00D45E06">
        <w:rPr>
          <w:szCs w:val="36"/>
        </w:rPr>
        <w:t xml:space="preserve">excellent interpersonal skills, </w:t>
      </w:r>
      <w:r w:rsidR="00EE7834" w:rsidRPr="00D45E06">
        <w:rPr>
          <w:szCs w:val="36"/>
        </w:rPr>
        <w:t>the ability</w:t>
      </w:r>
      <w:r w:rsidRPr="00D45E06">
        <w:rPr>
          <w:szCs w:val="36"/>
        </w:rPr>
        <w:t xml:space="preserve"> to function in a chaotic environment, experience </w:t>
      </w:r>
      <w:r w:rsidR="00EE7834" w:rsidRPr="00D45E06">
        <w:rPr>
          <w:szCs w:val="36"/>
        </w:rPr>
        <w:t xml:space="preserve">in the culinary arts, </w:t>
      </w:r>
      <w:r w:rsidRPr="00D45E06">
        <w:rPr>
          <w:szCs w:val="36"/>
        </w:rPr>
        <w:t>medicine</w:t>
      </w:r>
      <w:r w:rsidR="0073765D" w:rsidRPr="00D45E06">
        <w:rPr>
          <w:szCs w:val="36"/>
        </w:rPr>
        <w:t>, mathematics, English, and management</w:t>
      </w:r>
      <w:r w:rsidRPr="00D45E06">
        <w:rPr>
          <w:szCs w:val="36"/>
        </w:rPr>
        <w:t xml:space="preserve">.  </w:t>
      </w:r>
      <w:r w:rsidR="00EE7834" w:rsidRPr="00D45E06">
        <w:rPr>
          <w:szCs w:val="36"/>
        </w:rPr>
        <w:t xml:space="preserve">The interviewees then just sat there aghast. </w:t>
      </w:r>
      <w:r w:rsidR="0073765D" w:rsidRPr="00D45E06">
        <w:rPr>
          <w:szCs w:val="36"/>
        </w:rPr>
        <w:t>But wait, that is not all!  Then they</w:t>
      </w:r>
      <w:r w:rsidR="00EE7834" w:rsidRPr="00D45E06">
        <w:rPr>
          <w:szCs w:val="36"/>
        </w:rPr>
        <w:t xml:space="preserve"> were told that t</w:t>
      </w:r>
      <w:r w:rsidRPr="00D45E06">
        <w:rPr>
          <w:szCs w:val="36"/>
        </w:rPr>
        <w:t xml:space="preserve">here are no vacation days for this position, </w:t>
      </w:r>
      <w:r w:rsidR="00EE7834" w:rsidRPr="00D45E06">
        <w:rPr>
          <w:szCs w:val="36"/>
        </w:rPr>
        <w:t xml:space="preserve">and </w:t>
      </w:r>
      <w:r w:rsidRPr="00D45E06">
        <w:rPr>
          <w:szCs w:val="36"/>
        </w:rPr>
        <w:t>during holiday periods the work load actually increases.  Oh, and the work is "</w:t>
      </w:r>
      <w:r w:rsidRPr="00D45E06">
        <w:rPr>
          <w:i/>
          <w:szCs w:val="36"/>
        </w:rPr>
        <w:t>pro bono</w:t>
      </w:r>
      <w:r w:rsidRPr="00D45E06">
        <w:rPr>
          <w:szCs w:val="36"/>
        </w:rPr>
        <w:t xml:space="preserve">" - in other words, there is no pay. </w:t>
      </w:r>
      <w:r w:rsidR="00EE7834" w:rsidRPr="00D45E06">
        <w:rPr>
          <w:szCs w:val="36"/>
        </w:rPr>
        <w:t>T</w:t>
      </w:r>
      <w:r w:rsidR="00134CB7" w:rsidRPr="00D45E06">
        <w:rPr>
          <w:szCs w:val="36"/>
        </w:rPr>
        <w:t xml:space="preserve">he interviewees </w:t>
      </w:r>
      <w:r w:rsidR="00EE7834" w:rsidRPr="00D45E06">
        <w:rPr>
          <w:szCs w:val="36"/>
        </w:rPr>
        <w:t xml:space="preserve">came right out and said </w:t>
      </w:r>
      <w:r w:rsidR="00134CB7" w:rsidRPr="00D45E06">
        <w:rPr>
          <w:szCs w:val="36"/>
        </w:rPr>
        <w:t xml:space="preserve">they couldn't believe that anyone would actually </w:t>
      </w:r>
      <w:r w:rsidR="00EE7834" w:rsidRPr="00D45E06">
        <w:rPr>
          <w:szCs w:val="36"/>
        </w:rPr>
        <w:t>take</w:t>
      </w:r>
      <w:r w:rsidR="00134CB7" w:rsidRPr="00D45E06">
        <w:rPr>
          <w:szCs w:val="36"/>
        </w:rPr>
        <w:t xml:space="preserve"> this impossible job!  Then,</w:t>
      </w:r>
      <w:r w:rsidR="00EE7834" w:rsidRPr="00D45E06">
        <w:rPr>
          <w:szCs w:val="36"/>
        </w:rPr>
        <w:t xml:space="preserve"> </w:t>
      </w:r>
      <w:r w:rsidR="00134CB7" w:rsidRPr="00D45E06">
        <w:rPr>
          <w:szCs w:val="36"/>
        </w:rPr>
        <w:t xml:space="preserve">they were told that lots of people </w:t>
      </w:r>
      <w:r w:rsidR="0073765D" w:rsidRPr="00D45E06">
        <w:rPr>
          <w:szCs w:val="36"/>
        </w:rPr>
        <w:t>currently</w:t>
      </w:r>
      <w:r w:rsidR="00134CB7" w:rsidRPr="00D45E06">
        <w:rPr>
          <w:szCs w:val="36"/>
        </w:rPr>
        <w:t xml:space="preserve"> hold this position, and meet every requirement.</w:t>
      </w:r>
      <w:r w:rsidR="0073765D" w:rsidRPr="00D45E06">
        <w:rPr>
          <w:szCs w:val="36"/>
        </w:rPr>
        <w:t xml:space="preserve">  T</w:t>
      </w:r>
      <w:r w:rsidRPr="00D45E06">
        <w:rPr>
          <w:szCs w:val="36"/>
        </w:rPr>
        <w:t>his is a job descriptio</w:t>
      </w:r>
      <w:r w:rsidR="00134CB7" w:rsidRPr="00D45E06">
        <w:rPr>
          <w:szCs w:val="36"/>
        </w:rPr>
        <w:t>n of a mother. Whew!  Today is Mother's D</w:t>
      </w:r>
      <w:r w:rsidR="003520D3" w:rsidRPr="00D45E06">
        <w:rPr>
          <w:szCs w:val="36"/>
        </w:rPr>
        <w:t>ay.  Mother's Day is a day we honor the women who have this impossibly difficult job</w:t>
      </w:r>
      <w:r w:rsidR="00877039" w:rsidRPr="00D45E06">
        <w:rPr>
          <w:szCs w:val="36"/>
        </w:rPr>
        <w:t xml:space="preserve"> way outside their comfort zones. It </w:t>
      </w:r>
      <w:r w:rsidR="003520D3" w:rsidRPr="00D45E06">
        <w:rPr>
          <w:szCs w:val="36"/>
        </w:rPr>
        <w:t>comes both with huge rewards and enormous responsib</w:t>
      </w:r>
      <w:r w:rsidR="00340E31" w:rsidRPr="00D45E06">
        <w:rPr>
          <w:szCs w:val="36"/>
        </w:rPr>
        <w:t xml:space="preserve">ility.  We are grateful for our mothers, after all </w:t>
      </w:r>
      <w:r w:rsidR="00C83297" w:rsidRPr="00D45E06">
        <w:rPr>
          <w:szCs w:val="36"/>
        </w:rPr>
        <w:t>we would not be here without them</w:t>
      </w:r>
      <w:r w:rsidR="003520D3" w:rsidRPr="00D45E06">
        <w:rPr>
          <w:szCs w:val="36"/>
        </w:rPr>
        <w:t>!  A</w:t>
      </w:r>
      <w:r w:rsidR="00EE7834" w:rsidRPr="00D45E06">
        <w:rPr>
          <w:szCs w:val="36"/>
        </w:rPr>
        <w:t xml:space="preserve">s we think about mothers, </w:t>
      </w:r>
      <w:r w:rsidR="00436A2D" w:rsidRPr="00D45E06">
        <w:rPr>
          <w:szCs w:val="36"/>
        </w:rPr>
        <w:t>we also give thanks for</w:t>
      </w:r>
      <w:r w:rsidR="00134CB7" w:rsidRPr="00D45E06">
        <w:rPr>
          <w:szCs w:val="36"/>
        </w:rPr>
        <w:t xml:space="preserve"> Jesus' mother.  </w:t>
      </w:r>
      <w:r w:rsidR="00C83297" w:rsidRPr="00D45E06">
        <w:rPr>
          <w:szCs w:val="36"/>
        </w:rPr>
        <w:t>I</w:t>
      </w:r>
      <w:r w:rsidR="00436A2D" w:rsidRPr="00D45E06">
        <w:rPr>
          <w:szCs w:val="36"/>
        </w:rPr>
        <w:t xml:space="preserve">f she had not said "yes" to the angel where would we be today?  </w:t>
      </w:r>
      <w:r w:rsidR="00EE7834" w:rsidRPr="00D45E06">
        <w:rPr>
          <w:szCs w:val="36"/>
        </w:rPr>
        <w:t>She faced</w:t>
      </w:r>
      <w:r w:rsidR="00134CB7" w:rsidRPr="00D45E06">
        <w:rPr>
          <w:szCs w:val="36"/>
        </w:rPr>
        <w:t xml:space="preserve"> </w:t>
      </w:r>
      <w:r w:rsidR="00EE7834" w:rsidRPr="00D45E06">
        <w:rPr>
          <w:szCs w:val="36"/>
        </w:rPr>
        <w:t xml:space="preserve">unique </w:t>
      </w:r>
      <w:r w:rsidR="00134CB7" w:rsidRPr="00D45E06">
        <w:rPr>
          <w:szCs w:val="36"/>
        </w:rPr>
        <w:t>c</w:t>
      </w:r>
      <w:r w:rsidR="00436A2D" w:rsidRPr="00D45E06">
        <w:rPr>
          <w:szCs w:val="36"/>
        </w:rPr>
        <w:t>hallenges as a mother.</w:t>
      </w:r>
      <w:r w:rsidR="00134CB7" w:rsidRPr="00D45E06">
        <w:rPr>
          <w:szCs w:val="36"/>
        </w:rPr>
        <w:t xml:space="preserve"> </w:t>
      </w:r>
      <w:r w:rsidR="009B4747" w:rsidRPr="00D45E06">
        <w:rPr>
          <w:szCs w:val="36"/>
        </w:rPr>
        <w:t>We know she endured unspeakable hardships for her son: shame, ridicule.</w:t>
      </w:r>
      <w:r w:rsidR="00F67A6C" w:rsidRPr="00D45E06">
        <w:rPr>
          <w:szCs w:val="36"/>
        </w:rPr>
        <w:t xml:space="preserve"> We know she was protective of H</w:t>
      </w:r>
      <w:r w:rsidR="009B4747" w:rsidRPr="00D45E06">
        <w:rPr>
          <w:szCs w:val="36"/>
        </w:rPr>
        <w:t>im and tr</w:t>
      </w:r>
      <w:r w:rsidR="00F67A6C" w:rsidRPr="00D45E06">
        <w:rPr>
          <w:szCs w:val="36"/>
        </w:rPr>
        <w:t>ied to guide Him, and was with H</w:t>
      </w:r>
      <w:r w:rsidR="009B4747" w:rsidRPr="00D45E06">
        <w:rPr>
          <w:szCs w:val="36"/>
        </w:rPr>
        <w:t xml:space="preserve">im </w:t>
      </w:r>
      <w:r w:rsidR="00F67A6C" w:rsidRPr="00D45E06">
        <w:rPr>
          <w:szCs w:val="36"/>
        </w:rPr>
        <w:t>to</w:t>
      </w:r>
      <w:r w:rsidR="009B4747" w:rsidRPr="00D45E06">
        <w:rPr>
          <w:szCs w:val="36"/>
        </w:rPr>
        <w:t xml:space="preserve"> the end. </w:t>
      </w:r>
      <w:r w:rsidR="00134CB7" w:rsidRPr="00D45E06">
        <w:rPr>
          <w:szCs w:val="36"/>
        </w:rPr>
        <w:t>How did she even do it?</w:t>
      </w:r>
      <w:r w:rsidR="00EE7834" w:rsidRPr="00D45E06">
        <w:rPr>
          <w:szCs w:val="36"/>
        </w:rPr>
        <w:t xml:space="preserve"> </w:t>
      </w:r>
      <w:r w:rsidR="00340E31" w:rsidRPr="00D45E06">
        <w:rPr>
          <w:szCs w:val="36"/>
        </w:rPr>
        <w:t>Today's Scripture</w:t>
      </w:r>
      <w:r w:rsidR="00CC3466" w:rsidRPr="00D45E06">
        <w:rPr>
          <w:szCs w:val="36"/>
        </w:rPr>
        <w:t>s tell us how</w:t>
      </w:r>
      <w:r w:rsidR="00662296" w:rsidRPr="00D45E06">
        <w:rPr>
          <w:szCs w:val="36"/>
        </w:rPr>
        <w:t xml:space="preserve">, </w:t>
      </w:r>
      <w:r w:rsidR="00F67A6C" w:rsidRPr="00D45E06">
        <w:rPr>
          <w:szCs w:val="36"/>
        </w:rPr>
        <w:t>she and</w:t>
      </w:r>
      <w:r w:rsidR="00CC3466" w:rsidRPr="00D45E06">
        <w:rPr>
          <w:szCs w:val="36"/>
        </w:rPr>
        <w:t xml:space="preserve"> </w:t>
      </w:r>
      <w:r w:rsidR="00662296" w:rsidRPr="00D45E06">
        <w:rPr>
          <w:szCs w:val="36"/>
        </w:rPr>
        <w:t>we</w:t>
      </w:r>
      <w:r w:rsidR="00CC3466" w:rsidRPr="00D45E06">
        <w:rPr>
          <w:szCs w:val="36"/>
        </w:rPr>
        <w:t xml:space="preserve"> as followers of Christ, </w:t>
      </w:r>
      <w:r w:rsidR="00F67A6C" w:rsidRPr="00D45E06">
        <w:rPr>
          <w:szCs w:val="36"/>
        </w:rPr>
        <w:t xml:space="preserve">can get through </w:t>
      </w:r>
      <w:r w:rsidR="001B4E68" w:rsidRPr="00D45E06">
        <w:rPr>
          <w:szCs w:val="36"/>
        </w:rPr>
        <w:t>tough tim</w:t>
      </w:r>
      <w:r w:rsidR="00AA7F10" w:rsidRPr="00D45E06">
        <w:rPr>
          <w:szCs w:val="36"/>
        </w:rPr>
        <w:t>es.</w:t>
      </w:r>
      <w:r w:rsidR="008A0B78" w:rsidRPr="00D45E06">
        <w:rPr>
          <w:szCs w:val="36"/>
        </w:rPr>
        <w:t xml:space="preserve">  </w:t>
      </w:r>
    </w:p>
    <w:p w:rsidR="00340E31" w:rsidRPr="00D45E06" w:rsidRDefault="00340E31" w:rsidP="00340E31">
      <w:pPr>
        <w:pStyle w:val="NormalWeb"/>
        <w:shd w:val="clear" w:color="auto" w:fill="FFFFFF"/>
        <w:spacing w:before="0" w:beforeAutospacing="0" w:after="0" w:afterAutospacing="0" w:line="300" w:lineRule="atLeast"/>
        <w:rPr>
          <w:szCs w:val="36"/>
        </w:rPr>
      </w:pPr>
    </w:p>
    <w:p w:rsidR="00E07433" w:rsidRPr="00D45E06" w:rsidRDefault="00A73F24" w:rsidP="00340E31">
      <w:pPr>
        <w:pStyle w:val="NormalWeb"/>
        <w:shd w:val="clear" w:color="auto" w:fill="FFFFFF"/>
        <w:spacing w:before="0" w:beforeAutospacing="0" w:after="0" w:afterAutospacing="0" w:line="300" w:lineRule="atLeast"/>
        <w:rPr>
          <w:color w:val="333333"/>
          <w:szCs w:val="36"/>
        </w:rPr>
      </w:pPr>
      <w:r w:rsidRPr="00D45E06">
        <w:rPr>
          <w:szCs w:val="36"/>
        </w:rPr>
        <w:t>Today is Good Shepherd Sunday</w:t>
      </w:r>
      <w:r w:rsidR="008A0B78" w:rsidRPr="00D45E06">
        <w:rPr>
          <w:szCs w:val="36"/>
        </w:rPr>
        <w:t xml:space="preserve">.  When we think of Jesus the Good Shepherd what </w:t>
      </w:r>
      <w:r w:rsidRPr="00D45E06">
        <w:rPr>
          <w:szCs w:val="36"/>
        </w:rPr>
        <w:t>comes</w:t>
      </w:r>
      <w:r w:rsidR="008A0B78" w:rsidRPr="00D45E06">
        <w:rPr>
          <w:szCs w:val="36"/>
        </w:rPr>
        <w:t xml:space="preserve"> to mind is a peaceful rural scene where Jesus is walking with </w:t>
      </w:r>
      <w:r w:rsidR="00C42244" w:rsidRPr="00D45E06">
        <w:rPr>
          <w:szCs w:val="36"/>
        </w:rPr>
        <w:t xml:space="preserve">sheep. </w:t>
      </w:r>
      <w:r w:rsidR="00943F7A" w:rsidRPr="00D45E06">
        <w:rPr>
          <w:szCs w:val="36"/>
        </w:rPr>
        <w:t xml:space="preserve">It is very familiar, maybe too </w:t>
      </w:r>
      <w:r w:rsidRPr="00D45E06">
        <w:rPr>
          <w:szCs w:val="36"/>
        </w:rPr>
        <w:t>much so</w:t>
      </w:r>
      <w:r w:rsidR="006D17C1" w:rsidRPr="00D45E06">
        <w:rPr>
          <w:szCs w:val="36"/>
        </w:rPr>
        <w:t xml:space="preserve"> </w:t>
      </w:r>
      <w:r w:rsidRPr="00D45E06">
        <w:rPr>
          <w:szCs w:val="36"/>
        </w:rPr>
        <w:t>-</w:t>
      </w:r>
      <w:r w:rsidR="00943F7A" w:rsidRPr="00D45E06">
        <w:rPr>
          <w:szCs w:val="36"/>
        </w:rPr>
        <w:t xml:space="preserve"> as familiarity can prevent us to being open to learning.  Roy Heller, who teaches Old Testament at Perkins School of Theology, warns his students "</w:t>
      </w:r>
      <w:r w:rsidR="00943F7A" w:rsidRPr="00D45E06">
        <w:rPr>
          <w:b/>
          <w:szCs w:val="36"/>
        </w:rPr>
        <w:t>not to confuse familiarity with understanding</w:t>
      </w:r>
      <w:r w:rsidR="00943F7A" w:rsidRPr="00D45E06">
        <w:rPr>
          <w:szCs w:val="36"/>
        </w:rPr>
        <w:t>." So y</w:t>
      </w:r>
      <w:r w:rsidR="008A0B78" w:rsidRPr="00D45E06">
        <w:rPr>
          <w:szCs w:val="36"/>
        </w:rPr>
        <w:t xml:space="preserve">es, </w:t>
      </w:r>
      <w:r w:rsidR="002D5260" w:rsidRPr="00D45E06">
        <w:rPr>
          <w:szCs w:val="36"/>
        </w:rPr>
        <w:t xml:space="preserve">let's take a fresh look at </w:t>
      </w:r>
      <w:r w:rsidR="008A0B78" w:rsidRPr="00D45E06">
        <w:rPr>
          <w:szCs w:val="36"/>
        </w:rPr>
        <w:t xml:space="preserve">Jesus </w:t>
      </w:r>
      <w:r w:rsidR="002D5260" w:rsidRPr="00D45E06">
        <w:rPr>
          <w:szCs w:val="36"/>
        </w:rPr>
        <w:t xml:space="preserve">as </w:t>
      </w:r>
      <w:r w:rsidR="00943F7A" w:rsidRPr="00D45E06">
        <w:rPr>
          <w:szCs w:val="36"/>
        </w:rPr>
        <w:t>the Good Shepherd</w:t>
      </w:r>
      <w:r w:rsidR="002D5260" w:rsidRPr="00D45E06">
        <w:rPr>
          <w:szCs w:val="36"/>
        </w:rPr>
        <w:t>, leading us (the sheep).  Jesus, like that scene depicts, does bring</w:t>
      </w:r>
      <w:r w:rsidR="008A0B78" w:rsidRPr="00D45E06">
        <w:rPr>
          <w:szCs w:val="36"/>
        </w:rPr>
        <w:t xml:space="preserve"> peace and comfort</w:t>
      </w:r>
      <w:r w:rsidR="00C42244" w:rsidRPr="00D45E06">
        <w:rPr>
          <w:szCs w:val="36"/>
        </w:rPr>
        <w:t xml:space="preserve"> to us</w:t>
      </w:r>
      <w:r w:rsidR="00943F7A" w:rsidRPr="00D45E06">
        <w:rPr>
          <w:szCs w:val="36"/>
        </w:rPr>
        <w:t>.  B</w:t>
      </w:r>
      <w:r w:rsidR="00C42244" w:rsidRPr="00D45E06">
        <w:rPr>
          <w:szCs w:val="36"/>
        </w:rPr>
        <w:t>ut t</w:t>
      </w:r>
      <w:r w:rsidR="008A0B78" w:rsidRPr="00D45E06">
        <w:rPr>
          <w:szCs w:val="36"/>
        </w:rPr>
        <w:t xml:space="preserve">his </w:t>
      </w:r>
      <w:r w:rsidR="002D5260" w:rsidRPr="00D45E06">
        <w:rPr>
          <w:szCs w:val="36"/>
        </w:rPr>
        <w:t>outlook</w:t>
      </w:r>
      <w:r w:rsidR="00C42244" w:rsidRPr="00D45E06">
        <w:rPr>
          <w:szCs w:val="36"/>
        </w:rPr>
        <w:t xml:space="preserve"> is incomplete</w:t>
      </w:r>
      <w:r w:rsidR="006D17C1" w:rsidRPr="00D45E06">
        <w:rPr>
          <w:szCs w:val="36"/>
        </w:rPr>
        <w:t>:</w:t>
      </w:r>
      <w:r w:rsidR="002D5260" w:rsidRPr="00D45E06">
        <w:rPr>
          <w:szCs w:val="36"/>
        </w:rPr>
        <w:t xml:space="preserve"> it only shows one situation; life is not all strolling through pretty</w:t>
      </w:r>
      <w:r w:rsidR="006D17C1" w:rsidRPr="00D45E06">
        <w:rPr>
          <w:szCs w:val="36"/>
        </w:rPr>
        <w:t xml:space="preserve"> rolling hills on a sunny day. </w:t>
      </w:r>
      <w:r w:rsidR="002D5260" w:rsidRPr="00D45E06">
        <w:rPr>
          <w:szCs w:val="36"/>
        </w:rPr>
        <w:t xml:space="preserve">There is much more: hungry </w:t>
      </w:r>
      <w:r w:rsidR="008A0B78" w:rsidRPr="00D45E06">
        <w:rPr>
          <w:szCs w:val="36"/>
        </w:rPr>
        <w:t xml:space="preserve">predators, bad weather, not enough food, competition, getting lost, injuries, sickness, and so on. </w:t>
      </w:r>
      <w:r w:rsidR="002D5260" w:rsidRPr="00D45E06">
        <w:rPr>
          <w:szCs w:val="36"/>
        </w:rPr>
        <w:t>The Good News is that</w:t>
      </w:r>
      <w:r w:rsidR="00C42244" w:rsidRPr="00D45E06">
        <w:rPr>
          <w:szCs w:val="36"/>
        </w:rPr>
        <w:t xml:space="preserve"> Jesus in the midst of all of those too</w:t>
      </w:r>
      <w:r w:rsidR="00943F7A" w:rsidRPr="00D45E06">
        <w:rPr>
          <w:szCs w:val="36"/>
        </w:rPr>
        <w:t xml:space="preserve">.  </w:t>
      </w:r>
      <w:r w:rsidR="008A0B78" w:rsidRPr="00D45E06">
        <w:rPr>
          <w:szCs w:val="36"/>
        </w:rPr>
        <w:t xml:space="preserve">In </w:t>
      </w:r>
      <w:r w:rsidR="00C42244" w:rsidRPr="00D45E06">
        <w:rPr>
          <w:szCs w:val="36"/>
        </w:rPr>
        <w:t>the last</w:t>
      </w:r>
      <w:r w:rsidR="002D5260" w:rsidRPr="00D45E06">
        <w:rPr>
          <w:szCs w:val="36"/>
        </w:rPr>
        <w:t xml:space="preserve"> verse in our Gospel Jesus says, </w:t>
      </w:r>
      <w:r w:rsidR="00C42244" w:rsidRPr="00D45E06">
        <w:rPr>
          <w:szCs w:val="36"/>
        </w:rPr>
        <w:t>"</w:t>
      </w:r>
      <w:r w:rsidR="00C42244" w:rsidRPr="00D45E06">
        <w:rPr>
          <w:b/>
          <w:i/>
          <w:szCs w:val="36"/>
        </w:rPr>
        <w:t>I came that (you) may have life, and have it abundantly</w:t>
      </w:r>
      <w:r w:rsidR="00C42244" w:rsidRPr="00D45E06">
        <w:rPr>
          <w:szCs w:val="36"/>
        </w:rPr>
        <w:t xml:space="preserve">."  </w:t>
      </w:r>
      <w:r w:rsidR="008A0B78" w:rsidRPr="00D45E06">
        <w:rPr>
          <w:szCs w:val="36"/>
          <w:u w:val="single"/>
        </w:rPr>
        <w:t>Jesus is the safe pasture in which we attain abundant life</w:t>
      </w:r>
      <w:r w:rsidR="002D5260" w:rsidRPr="00D45E06">
        <w:rPr>
          <w:szCs w:val="36"/>
        </w:rPr>
        <w:t xml:space="preserve">.  We would just as soon leave it at that, but as we read the whole Gospel story, we also see that </w:t>
      </w:r>
      <w:r w:rsidR="00943F7A" w:rsidRPr="00D45E06">
        <w:rPr>
          <w:szCs w:val="36"/>
          <w:u w:val="single"/>
        </w:rPr>
        <w:t>Jesus lead</w:t>
      </w:r>
      <w:r w:rsidR="002D5260" w:rsidRPr="00D45E06">
        <w:rPr>
          <w:szCs w:val="36"/>
          <w:u w:val="single"/>
        </w:rPr>
        <w:t>s</w:t>
      </w:r>
      <w:r w:rsidR="00943F7A" w:rsidRPr="00D45E06">
        <w:rPr>
          <w:szCs w:val="36"/>
          <w:u w:val="single"/>
        </w:rPr>
        <w:t xml:space="preserve"> us out of the sheepfold</w:t>
      </w:r>
      <w:r w:rsidR="002D5260" w:rsidRPr="00D45E06">
        <w:rPr>
          <w:szCs w:val="36"/>
          <w:u w:val="single"/>
        </w:rPr>
        <w:t xml:space="preserve">: </w:t>
      </w:r>
      <w:r w:rsidR="00A3516A" w:rsidRPr="00D45E06">
        <w:rPr>
          <w:szCs w:val="36"/>
          <w:u w:val="single"/>
        </w:rPr>
        <w:t xml:space="preserve">away from </w:t>
      </w:r>
      <w:r w:rsidR="002D5260" w:rsidRPr="00D45E06">
        <w:rPr>
          <w:szCs w:val="36"/>
          <w:u w:val="single"/>
        </w:rPr>
        <w:t xml:space="preserve">our </w:t>
      </w:r>
      <w:r w:rsidR="00A3516A" w:rsidRPr="00D45E06">
        <w:rPr>
          <w:szCs w:val="36"/>
          <w:u w:val="single"/>
        </w:rPr>
        <w:t>comfortable</w:t>
      </w:r>
      <w:r w:rsidR="002D5260" w:rsidRPr="00D45E06">
        <w:rPr>
          <w:szCs w:val="36"/>
          <w:u w:val="single"/>
        </w:rPr>
        <w:t xml:space="preserve"> place</w:t>
      </w:r>
      <w:r w:rsidR="00A3516A" w:rsidRPr="00D45E06">
        <w:rPr>
          <w:szCs w:val="36"/>
          <w:u w:val="single"/>
        </w:rPr>
        <w:t>s</w:t>
      </w:r>
      <w:r w:rsidR="00A3516A" w:rsidRPr="00D45E06">
        <w:rPr>
          <w:szCs w:val="36"/>
        </w:rPr>
        <w:t>.</w:t>
      </w:r>
      <w:r w:rsidR="00943F7A" w:rsidRPr="00D45E06">
        <w:rPr>
          <w:szCs w:val="36"/>
        </w:rPr>
        <w:t xml:space="preserve"> God </w:t>
      </w:r>
      <w:r w:rsidR="00943F7A" w:rsidRPr="00D45E06">
        <w:rPr>
          <w:b/>
          <w:i/>
          <w:szCs w:val="36"/>
        </w:rPr>
        <w:t>calls us by name and leads us</w:t>
      </w:r>
      <w:r w:rsidR="002D5260" w:rsidRPr="00D45E06">
        <w:rPr>
          <w:b/>
          <w:i/>
          <w:szCs w:val="36"/>
        </w:rPr>
        <w:t xml:space="preserve"> to new places, new challenges.  He</w:t>
      </w:r>
      <w:r w:rsidR="00943F7A" w:rsidRPr="00D45E06">
        <w:rPr>
          <w:b/>
          <w:i/>
          <w:szCs w:val="36"/>
        </w:rPr>
        <w:t xml:space="preserve"> goes ahead</w:t>
      </w:r>
      <w:r w:rsidR="00943F7A" w:rsidRPr="00D45E06">
        <w:rPr>
          <w:szCs w:val="36"/>
        </w:rPr>
        <w:t xml:space="preserve"> of us</w:t>
      </w:r>
      <w:r w:rsidR="002D5260" w:rsidRPr="00D45E06">
        <w:rPr>
          <w:szCs w:val="36"/>
        </w:rPr>
        <w:t>, leading us to new ways</w:t>
      </w:r>
      <w:r w:rsidR="00943F7A" w:rsidRPr="00D45E06">
        <w:rPr>
          <w:szCs w:val="36"/>
        </w:rPr>
        <w:t xml:space="preserve"> to serve Him, to share His message </w:t>
      </w:r>
      <w:r w:rsidR="002D5260" w:rsidRPr="00D45E06">
        <w:rPr>
          <w:szCs w:val="36"/>
        </w:rPr>
        <w:t xml:space="preserve">of love </w:t>
      </w:r>
      <w:r w:rsidR="00943F7A" w:rsidRPr="00D45E06">
        <w:rPr>
          <w:szCs w:val="36"/>
        </w:rPr>
        <w:t>through our thoughts, words, and deeds.  God calls us</w:t>
      </w:r>
      <w:r w:rsidR="00DF7CEB" w:rsidRPr="00D45E06">
        <w:rPr>
          <w:szCs w:val="36"/>
        </w:rPr>
        <w:t xml:space="preserve"> </w:t>
      </w:r>
      <w:r w:rsidR="00943F7A" w:rsidRPr="00D45E06">
        <w:rPr>
          <w:szCs w:val="36"/>
        </w:rPr>
        <w:t>out of</w:t>
      </w:r>
      <w:r w:rsidR="00E07433" w:rsidRPr="00D45E06">
        <w:rPr>
          <w:szCs w:val="36"/>
        </w:rPr>
        <w:t xml:space="preserve"> our comfort</w:t>
      </w:r>
      <w:r w:rsidR="00DF7CEB" w:rsidRPr="00D45E06">
        <w:rPr>
          <w:szCs w:val="36"/>
        </w:rPr>
        <w:t xml:space="preserve">, </w:t>
      </w:r>
      <w:r w:rsidR="00943F7A" w:rsidRPr="00D45E06">
        <w:rPr>
          <w:szCs w:val="36"/>
        </w:rPr>
        <w:t xml:space="preserve">into a </w:t>
      </w:r>
      <w:r w:rsidR="00DF7CEB" w:rsidRPr="00D45E06">
        <w:rPr>
          <w:szCs w:val="36"/>
        </w:rPr>
        <w:t>life</w:t>
      </w:r>
      <w:r w:rsidR="00943F7A" w:rsidRPr="00D45E06">
        <w:rPr>
          <w:szCs w:val="36"/>
        </w:rPr>
        <w:t xml:space="preserve"> fully</w:t>
      </w:r>
      <w:r w:rsidR="00DF7CEB" w:rsidRPr="00D45E06">
        <w:rPr>
          <w:szCs w:val="36"/>
        </w:rPr>
        <w:t xml:space="preserve"> lived in</w:t>
      </w:r>
      <w:r w:rsidR="00943F7A" w:rsidRPr="00D45E06">
        <w:rPr>
          <w:szCs w:val="36"/>
        </w:rPr>
        <w:t xml:space="preserve"> and for Him</w:t>
      </w:r>
      <w:r w:rsidR="00DF7CEB" w:rsidRPr="00D45E06">
        <w:rPr>
          <w:szCs w:val="36"/>
        </w:rPr>
        <w:t xml:space="preserve">.  </w:t>
      </w:r>
      <w:r w:rsidR="00A3516A" w:rsidRPr="00D45E06">
        <w:rPr>
          <w:szCs w:val="36"/>
        </w:rPr>
        <w:t xml:space="preserve">It might be scary in these new places, but </w:t>
      </w:r>
      <w:r w:rsidR="00A3516A" w:rsidRPr="00D45E06">
        <w:rPr>
          <w:color w:val="333333"/>
          <w:szCs w:val="36"/>
        </w:rPr>
        <w:t xml:space="preserve">the Good Shepherd is in our midst and is stalwart, not scared of danger or threats.  The Good Shepherd is totally motivated by one thing: love, and He is real.   We, His sheep, find life (true life, abundant life) through Him, in His care.  </w:t>
      </w:r>
    </w:p>
    <w:p w:rsidR="00A3516A" w:rsidRPr="00D45E06" w:rsidRDefault="00A3516A" w:rsidP="00340E31">
      <w:pPr>
        <w:pStyle w:val="NormalWeb"/>
        <w:shd w:val="clear" w:color="auto" w:fill="FFFFFF"/>
        <w:spacing w:before="0" w:beforeAutospacing="0" w:after="0" w:afterAutospacing="0" w:line="300" w:lineRule="atLeast"/>
        <w:rPr>
          <w:szCs w:val="36"/>
        </w:rPr>
      </w:pPr>
    </w:p>
    <w:p w:rsidR="00E07433" w:rsidRPr="00D45E06" w:rsidRDefault="00E07433" w:rsidP="00E07433">
      <w:pPr>
        <w:shd w:val="clear" w:color="auto" w:fill="FFFFFF"/>
        <w:spacing w:after="0" w:line="312" w:lineRule="atLeast"/>
        <w:textAlignment w:val="baseline"/>
        <w:rPr>
          <w:rFonts w:ascii="Times New Roman" w:hAnsi="Times New Roman" w:cs="Times New Roman"/>
          <w:sz w:val="24"/>
          <w:szCs w:val="36"/>
        </w:rPr>
      </w:pPr>
      <w:r w:rsidRPr="00D45E06">
        <w:rPr>
          <w:rFonts w:ascii="Times New Roman" w:hAnsi="Times New Roman" w:cs="Times New Roman"/>
          <w:sz w:val="24"/>
          <w:szCs w:val="36"/>
        </w:rPr>
        <w:lastRenderedPageBreak/>
        <w:t>This calling is to us as individuals and to us as a community, as shown in our 1st reading today from the book of Acts. In it we heard about God working through the early church of the 1st Century.  We are told, "</w:t>
      </w:r>
      <w:r w:rsidRPr="00D45E06">
        <w:rPr>
          <w:rFonts w:ascii="Times New Roman" w:hAnsi="Times New Roman" w:cs="Times New Roman"/>
          <w:b/>
          <w:i/>
          <w:sz w:val="24"/>
          <w:szCs w:val="36"/>
        </w:rPr>
        <w:t>They devoted themselves to the apostles' teaching and fellowship, to the breaking of bread and the prayers.</w:t>
      </w:r>
      <w:r w:rsidRPr="00D45E06">
        <w:rPr>
          <w:rFonts w:ascii="Times New Roman" w:hAnsi="Times New Roman" w:cs="Times New Roman"/>
          <w:sz w:val="24"/>
          <w:szCs w:val="36"/>
        </w:rPr>
        <w:t xml:space="preserve"> </w:t>
      </w:r>
      <w:r w:rsidRPr="00D45E06">
        <w:rPr>
          <w:rFonts w:ascii="Times New Roman" w:hAnsi="Times New Roman" w:cs="Times New Roman"/>
          <w:b/>
          <w:i/>
          <w:sz w:val="24"/>
          <w:szCs w:val="36"/>
        </w:rPr>
        <w:t>Awe came upon everyone</w:t>
      </w:r>
      <w:r w:rsidRPr="00D45E06">
        <w:rPr>
          <w:rFonts w:ascii="Times New Roman" w:hAnsi="Times New Roman" w:cs="Times New Roman"/>
          <w:sz w:val="24"/>
          <w:szCs w:val="36"/>
        </w:rPr>
        <w:t xml:space="preserve">." </w:t>
      </w:r>
      <w:r w:rsidR="00805274" w:rsidRPr="00D45E06">
        <w:rPr>
          <w:rFonts w:ascii="Times New Roman" w:hAnsi="Times New Roman" w:cs="Times New Roman"/>
          <w:sz w:val="24"/>
          <w:szCs w:val="36"/>
        </w:rPr>
        <w:t xml:space="preserve">They truly experienced the awe of a real and personal relationship with Jesus Christ.  </w:t>
      </w:r>
      <w:r w:rsidRPr="00D45E06">
        <w:rPr>
          <w:rFonts w:ascii="Times New Roman" w:hAnsi="Times New Roman" w:cs="Times New Roman"/>
          <w:sz w:val="24"/>
          <w:szCs w:val="36"/>
        </w:rPr>
        <w:t>They were sustained with the sacrament, bible study, prayer, community, worship. Their relationship with God defined how they lived and interacted</w:t>
      </w:r>
      <w:r w:rsidR="00A3516A" w:rsidRPr="00D45E06">
        <w:rPr>
          <w:rFonts w:ascii="Times New Roman" w:hAnsi="Times New Roman" w:cs="Times New Roman"/>
          <w:sz w:val="24"/>
          <w:szCs w:val="36"/>
        </w:rPr>
        <w:t>, and others were drawn in</w:t>
      </w:r>
      <w:r w:rsidRPr="00D45E06">
        <w:rPr>
          <w:rFonts w:ascii="Times New Roman" w:hAnsi="Times New Roman" w:cs="Times New Roman"/>
          <w:sz w:val="24"/>
          <w:szCs w:val="36"/>
        </w:rPr>
        <w:t xml:space="preserve">. </w:t>
      </w:r>
      <w:r w:rsidR="00805274" w:rsidRPr="00D45E06">
        <w:rPr>
          <w:rFonts w:ascii="Times New Roman" w:hAnsi="Times New Roman" w:cs="Times New Roman"/>
          <w:sz w:val="24"/>
          <w:szCs w:val="36"/>
        </w:rPr>
        <w:t xml:space="preserve"> It was because of their faithfulness that we are here today, that we heard the message of salvation.  They faced huge struggles and persecutions </w:t>
      </w:r>
      <w:r w:rsidR="00A3516A" w:rsidRPr="00D45E06">
        <w:rPr>
          <w:rFonts w:ascii="Times New Roman" w:hAnsi="Times New Roman" w:cs="Times New Roman"/>
          <w:sz w:val="24"/>
          <w:szCs w:val="36"/>
        </w:rPr>
        <w:t>compared to what we face today;</w:t>
      </w:r>
      <w:r w:rsidR="00805274" w:rsidRPr="00D45E06">
        <w:rPr>
          <w:rFonts w:ascii="Times New Roman" w:hAnsi="Times New Roman" w:cs="Times New Roman"/>
          <w:sz w:val="24"/>
          <w:szCs w:val="36"/>
        </w:rPr>
        <w:t xml:space="preserve"> they were a tight community facing them together, under God.</w:t>
      </w:r>
    </w:p>
    <w:p w:rsidR="00DF7CEB" w:rsidRPr="00D45E06" w:rsidRDefault="00C83297" w:rsidP="00DF7CEB">
      <w:pPr>
        <w:pStyle w:val="NormalWeb"/>
        <w:shd w:val="clear" w:color="auto" w:fill="FFFFFF"/>
        <w:spacing w:before="0" w:beforeAutospacing="0" w:after="0" w:afterAutospacing="0" w:line="300" w:lineRule="atLeast"/>
        <w:rPr>
          <w:color w:val="000000"/>
          <w:szCs w:val="36"/>
        </w:rPr>
      </w:pPr>
      <w:r w:rsidRPr="00D45E06">
        <w:rPr>
          <w:rStyle w:val="Emphasis"/>
          <w:bCs/>
          <w:i w:val="0"/>
          <w:color w:val="333333"/>
          <w:szCs w:val="36"/>
          <w:bdr w:val="none" w:sz="0" w:space="0" w:color="auto" w:frame="1"/>
        </w:rPr>
        <w:t xml:space="preserve">Our Epistle </w:t>
      </w:r>
      <w:r w:rsidR="00877039" w:rsidRPr="00D45E06">
        <w:rPr>
          <w:rStyle w:val="Emphasis"/>
          <w:bCs/>
          <w:i w:val="0"/>
          <w:color w:val="333333"/>
          <w:szCs w:val="36"/>
          <w:bdr w:val="none" w:sz="0" w:space="0" w:color="auto" w:frame="1"/>
        </w:rPr>
        <w:t xml:space="preserve">from 1st Peter </w:t>
      </w:r>
      <w:r w:rsidR="00805274" w:rsidRPr="00D45E06">
        <w:rPr>
          <w:rStyle w:val="Emphasis"/>
          <w:bCs/>
          <w:i w:val="0"/>
          <w:color w:val="333333"/>
          <w:szCs w:val="36"/>
          <w:bdr w:val="none" w:sz="0" w:space="0" w:color="auto" w:frame="1"/>
        </w:rPr>
        <w:t>speaks to these tough times. We read</w:t>
      </w:r>
      <w:r w:rsidR="00120CB9" w:rsidRPr="00D45E06">
        <w:rPr>
          <w:szCs w:val="36"/>
        </w:rPr>
        <w:t>, "</w:t>
      </w:r>
      <w:r w:rsidR="00120CB9" w:rsidRPr="00D45E06">
        <w:rPr>
          <w:b/>
          <w:i/>
          <w:szCs w:val="36"/>
        </w:rPr>
        <w:t xml:space="preserve">But if you endure, you have God's approval. </w:t>
      </w:r>
      <w:r w:rsidR="00120CB9" w:rsidRPr="00D45E06">
        <w:rPr>
          <w:b/>
          <w:i/>
          <w:szCs w:val="36"/>
          <w:u w:val="single"/>
        </w:rPr>
        <w:t>For to this you have been called</w:t>
      </w:r>
      <w:r w:rsidR="00120CB9" w:rsidRPr="00D45E06">
        <w:rPr>
          <w:b/>
          <w:i/>
          <w:szCs w:val="36"/>
        </w:rPr>
        <w:t xml:space="preserve">, </w:t>
      </w:r>
      <w:r w:rsidR="00C520F5" w:rsidRPr="00D45E06">
        <w:rPr>
          <w:b/>
          <w:i/>
          <w:szCs w:val="36"/>
        </w:rPr>
        <w:t xml:space="preserve">... </w:t>
      </w:r>
      <w:r w:rsidR="00120CB9" w:rsidRPr="00D45E06">
        <w:rPr>
          <w:b/>
          <w:i/>
          <w:szCs w:val="36"/>
        </w:rPr>
        <w:t>follow in His steps.....entrust(</w:t>
      </w:r>
      <w:proofErr w:type="spellStart"/>
      <w:r w:rsidR="00120CB9" w:rsidRPr="00D45E06">
        <w:rPr>
          <w:b/>
          <w:i/>
          <w:szCs w:val="36"/>
        </w:rPr>
        <w:t>ing</w:t>
      </w:r>
      <w:proofErr w:type="spellEnd"/>
      <w:r w:rsidR="00120CB9" w:rsidRPr="00D45E06">
        <w:rPr>
          <w:b/>
          <w:i/>
          <w:szCs w:val="36"/>
        </w:rPr>
        <w:t>) ourselves to God."</w:t>
      </w:r>
      <w:r w:rsidR="00120CB9" w:rsidRPr="00D45E06">
        <w:rPr>
          <w:szCs w:val="36"/>
        </w:rPr>
        <w:t xml:space="preserve">  Back to our relationship with God</w:t>
      </w:r>
      <w:r w:rsidR="00805274" w:rsidRPr="00D45E06">
        <w:rPr>
          <w:szCs w:val="36"/>
        </w:rPr>
        <w:t>, the Good Shepherd</w:t>
      </w:r>
      <w:r w:rsidR="00120CB9" w:rsidRPr="00D45E06">
        <w:rPr>
          <w:szCs w:val="36"/>
        </w:rPr>
        <w:t>!</w:t>
      </w:r>
      <w:r w:rsidR="00805274" w:rsidRPr="00D45E06">
        <w:rPr>
          <w:szCs w:val="36"/>
        </w:rPr>
        <w:t xml:space="preserve">  We are called to go outside of our comfort zones, but God is going to lead us and help us endure if we trust in Him.</w:t>
      </w:r>
      <w:r w:rsidR="00120CB9" w:rsidRPr="00D45E06">
        <w:rPr>
          <w:szCs w:val="36"/>
        </w:rPr>
        <w:t xml:space="preserve">  </w:t>
      </w:r>
      <w:r w:rsidR="00C91E70" w:rsidRPr="00D45E06">
        <w:rPr>
          <w:szCs w:val="36"/>
        </w:rPr>
        <w:t>Sure, we will mess up -but God will help us get back up.  Peter said, "</w:t>
      </w:r>
      <w:r w:rsidR="00C91E70" w:rsidRPr="00D45E06">
        <w:rPr>
          <w:b/>
          <w:i/>
          <w:szCs w:val="36"/>
        </w:rPr>
        <w:t>For you were going astray like sheep, but now you have returned to the shepherd and</w:t>
      </w:r>
      <w:r w:rsidR="00C91E70" w:rsidRPr="00D45E06">
        <w:rPr>
          <w:szCs w:val="36"/>
        </w:rPr>
        <w:t xml:space="preserve"> </w:t>
      </w:r>
      <w:r w:rsidR="00120CB9" w:rsidRPr="00D45E06">
        <w:rPr>
          <w:b/>
          <w:i/>
          <w:szCs w:val="36"/>
        </w:rPr>
        <w:t>guardian of our souls</w:t>
      </w:r>
      <w:r w:rsidR="00120CB9" w:rsidRPr="00D45E06">
        <w:rPr>
          <w:szCs w:val="36"/>
        </w:rPr>
        <w:t>!"</w:t>
      </w:r>
      <w:r w:rsidRPr="00D45E06">
        <w:rPr>
          <w:szCs w:val="36"/>
        </w:rPr>
        <w:t xml:space="preserve">  T</w:t>
      </w:r>
      <w:r w:rsidR="006B00EC" w:rsidRPr="00D45E06">
        <w:rPr>
          <w:szCs w:val="36"/>
        </w:rPr>
        <w:t xml:space="preserve">he </w:t>
      </w:r>
      <w:r w:rsidR="00DE72FC" w:rsidRPr="00D45E06">
        <w:rPr>
          <w:szCs w:val="36"/>
        </w:rPr>
        <w:t>23rd Psalm</w:t>
      </w:r>
      <w:r w:rsidR="006B00EC" w:rsidRPr="00D45E06">
        <w:rPr>
          <w:szCs w:val="36"/>
        </w:rPr>
        <w:t>, which we recited today</w:t>
      </w:r>
      <w:r w:rsidR="00C91E70" w:rsidRPr="00D45E06">
        <w:rPr>
          <w:szCs w:val="36"/>
        </w:rPr>
        <w:t xml:space="preserve">, captures </w:t>
      </w:r>
      <w:r w:rsidRPr="00D45E06">
        <w:rPr>
          <w:szCs w:val="36"/>
        </w:rPr>
        <w:t>eloquently</w:t>
      </w:r>
      <w:r w:rsidR="00C91E70" w:rsidRPr="00D45E06">
        <w:rPr>
          <w:szCs w:val="36"/>
        </w:rPr>
        <w:t xml:space="preserve"> what God does as the guardian of our souls. It</w:t>
      </w:r>
      <w:r w:rsidR="006B00EC" w:rsidRPr="00D45E06">
        <w:rPr>
          <w:szCs w:val="36"/>
        </w:rPr>
        <w:t xml:space="preserve"> contains</w:t>
      </w:r>
      <w:r w:rsidR="00DE72FC" w:rsidRPr="00D45E06">
        <w:rPr>
          <w:szCs w:val="36"/>
        </w:rPr>
        <w:t xml:space="preserve"> </w:t>
      </w:r>
      <w:r w:rsidR="006B00EC" w:rsidRPr="00D45E06">
        <w:rPr>
          <w:szCs w:val="36"/>
        </w:rPr>
        <w:t xml:space="preserve">nine specific things </w:t>
      </w:r>
      <w:r w:rsidR="00DE72FC" w:rsidRPr="00D45E06">
        <w:rPr>
          <w:szCs w:val="36"/>
        </w:rPr>
        <w:t>God does to help us persevere.  "</w:t>
      </w:r>
      <w:r w:rsidR="00DE72FC" w:rsidRPr="00D45E06">
        <w:rPr>
          <w:b/>
          <w:i/>
          <w:szCs w:val="36"/>
        </w:rPr>
        <w:t xml:space="preserve">He </w:t>
      </w:r>
      <w:r w:rsidR="00DE72FC" w:rsidRPr="00D45E06">
        <w:rPr>
          <w:b/>
          <w:i/>
          <w:szCs w:val="36"/>
          <w:u w:val="single"/>
        </w:rPr>
        <w:t>makes me lie down</w:t>
      </w:r>
      <w:r w:rsidR="00DE72FC" w:rsidRPr="00D45E06">
        <w:rPr>
          <w:b/>
          <w:i/>
          <w:szCs w:val="36"/>
        </w:rPr>
        <w:t xml:space="preserve"> in green pastures</w:t>
      </w:r>
      <w:r w:rsidR="00DE72FC" w:rsidRPr="00D45E06">
        <w:rPr>
          <w:szCs w:val="36"/>
        </w:rPr>
        <w:t>,"  "</w:t>
      </w:r>
      <w:r w:rsidR="00DE72FC" w:rsidRPr="00D45E06">
        <w:rPr>
          <w:b/>
          <w:i/>
          <w:szCs w:val="36"/>
        </w:rPr>
        <w:t xml:space="preserve">He </w:t>
      </w:r>
      <w:r w:rsidR="00DE72FC" w:rsidRPr="00D45E06">
        <w:rPr>
          <w:b/>
          <w:i/>
          <w:szCs w:val="36"/>
          <w:u w:val="single"/>
        </w:rPr>
        <w:t>leads me</w:t>
      </w:r>
      <w:r w:rsidR="00DE72FC" w:rsidRPr="00D45E06">
        <w:rPr>
          <w:b/>
          <w:i/>
          <w:szCs w:val="36"/>
        </w:rPr>
        <w:t xml:space="preserve"> beside still waters"</w:t>
      </w:r>
      <w:r w:rsidR="00DE72FC" w:rsidRPr="00D45E06">
        <w:rPr>
          <w:szCs w:val="36"/>
        </w:rPr>
        <w:t xml:space="preserve"> (</w:t>
      </w:r>
      <w:r w:rsidR="00DE72FC" w:rsidRPr="00D45E06">
        <w:rPr>
          <w:i/>
          <w:szCs w:val="36"/>
        </w:rPr>
        <w:t>in other words, God brings us to a place of calmness and peace</w:t>
      </w:r>
      <w:r w:rsidR="00DE72FC" w:rsidRPr="00D45E06">
        <w:rPr>
          <w:szCs w:val="36"/>
        </w:rPr>
        <w:t>).  And, when we are down and discouraged and don't know where to turn, we are told "</w:t>
      </w:r>
      <w:r w:rsidR="00DE72FC" w:rsidRPr="00D45E06">
        <w:rPr>
          <w:b/>
          <w:i/>
          <w:szCs w:val="36"/>
        </w:rPr>
        <w:t xml:space="preserve">He </w:t>
      </w:r>
      <w:r w:rsidR="00DE72FC" w:rsidRPr="00D45E06">
        <w:rPr>
          <w:b/>
          <w:i/>
          <w:szCs w:val="36"/>
          <w:u w:val="single"/>
        </w:rPr>
        <w:t>revives</w:t>
      </w:r>
      <w:r w:rsidR="00DE72FC" w:rsidRPr="00D45E06">
        <w:rPr>
          <w:b/>
          <w:i/>
          <w:szCs w:val="36"/>
        </w:rPr>
        <w:t xml:space="preserve"> my soul and </w:t>
      </w:r>
      <w:r w:rsidR="00DE72FC" w:rsidRPr="00D45E06">
        <w:rPr>
          <w:b/>
          <w:i/>
          <w:szCs w:val="36"/>
          <w:u w:val="single"/>
        </w:rPr>
        <w:t>guides</w:t>
      </w:r>
      <w:r w:rsidR="00DE72FC" w:rsidRPr="00D45E06">
        <w:rPr>
          <w:b/>
          <w:i/>
          <w:szCs w:val="36"/>
        </w:rPr>
        <w:t xml:space="preserve"> me along right pathways</w:t>
      </w:r>
      <w:r w:rsidR="00DE72FC" w:rsidRPr="00D45E06">
        <w:rPr>
          <w:szCs w:val="36"/>
        </w:rPr>
        <w:t>."  Then, we are told to "</w:t>
      </w:r>
      <w:r w:rsidR="00DE72FC" w:rsidRPr="00D45E06">
        <w:rPr>
          <w:b/>
          <w:i/>
          <w:szCs w:val="36"/>
        </w:rPr>
        <w:t>fear no evil</w:t>
      </w:r>
      <w:r w:rsidR="00DE72FC" w:rsidRPr="00D45E06">
        <w:rPr>
          <w:szCs w:val="36"/>
        </w:rPr>
        <w:t>" because He is "</w:t>
      </w:r>
      <w:r w:rsidR="00DE72FC" w:rsidRPr="00D45E06">
        <w:rPr>
          <w:b/>
          <w:i/>
          <w:szCs w:val="36"/>
        </w:rPr>
        <w:t>with</w:t>
      </w:r>
      <w:r w:rsidR="00DE72FC" w:rsidRPr="00D45E06">
        <w:rPr>
          <w:szCs w:val="36"/>
        </w:rPr>
        <w:t>" us and He "</w:t>
      </w:r>
      <w:r w:rsidR="00DE72FC" w:rsidRPr="00D45E06">
        <w:rPr>
          <w:b/>
          <w:i/>
          <w:szCs w:val="36"/>
        </w:rPr>
        <w:t>comfort(s)</w:t>
      </w:r>
      <w:r w:rsidR="008A0EF5" w:rsidRPr="00D45E06">
        <w:rPr>
          <w:szCs w:val="36"/>
        </w:rPr>
        <w:t>" us, "</w:t>
      </w:r>
      <w:r w:rsidR="008A0EF5" w:rsidRPr="00D45E06">
        <w:rPr>
          <w:b/>
          <w:i/>
          <w:szCs w:val="36"/>
        </w:rPr>
        <w:t>anoint</w:t>
      </w:r>
      <w:r w:rsidR="008A0EF5" w:rsidRPr="00D45E06">
        <w:rPr>
          <w:szCs w:val="36"/>
        </w:rPr>
        <w:t>(s)"</w:t>
      </w:r>
      <w:r w:rsidR="00FA242C" w:rsidRPr="00D45E06">
        <w:rPr>
          <w:szCs w:val="36"/>
        </w:rPr>
        <w:t xml:space="preserve"> us.  And, w</w:t>
      </w:r>
      <w:r w:rsidR="00DE72FC" w:rsidRPr="00D45E06">
        <w:rPr>
          <w:szCs w:val="36"/>
        </w:rPr>
        <w:t xml:space="preserve">e are </w:t>
      </w:r>
      <w:r w:rsidR="008A0EF5" w:rsidRPr="00D45E06">
        <w:rPr>
          <w:szCs w:val="36"/>
        </w:rPr>
        <w:t>"</w:t>
      </w:r>
      <w:r w:rsidR="008A0EF5" w:rsidRPr="00D45E06">
        <w:rPr>
          <w:b/>
          <w:i/>
          <w:szCs w:val="36"/>
        </w:rPr>
        <w:t>running over</w:t>
      </w:r>
      <w:r w:rsidR="008A0EF5" w:rsidRPr="00D45E06">
        <w:rPr>
          <w:szCs w:val="36"/>
        </w:rPr>
        <w:t>"</w:t>
      </w:r>
      <w:r w:rsidR="00DE72FC" w:rsidRPr="00D45E06">
        <w:rPr>
          <w:szCs w:val="36"/>
        </w:rPr>
        <w:t xml:space="preserve"> with His love</w:t>
      </w:r>
      <w:r w:rsidR="008A0EF5" w:rsidRPr="00D45E06">
        <w:rPr>
          <w:szCs w:val="36"/>
        </w:rPr>
        <w:t xml:space="preserve">.  </w:t>
      </w:r>
      <w:r w:rsidR="00C91E70" w:rsidRPr="00D45E06">
        <w:rPr>
          <w:szCs w:val="36"/>
        </w:rPr>
        <w:t>As we follow Christ into new adventures of serving Him, we are taken to a</w:t>
      </w:r>
      <w:r w:rsidR="008A0EF5" w:rsidRPr="00D45E06">
        <w:rPr>
          <w:szCs w:val="36"/>
        </w:rPr>
        <w:t xml:space="preserve"> new place of reassurance and strength</w:t>
      </w:r>
      <w:r w:rsidR="00C91E70" w:rsidRPr="00D45E06">
        <w:rPr>
          <w:szCs w:val="36"/>
        </w:rPr>
        <w:t xml:space="preserve"> -- to abundant life</w:t>
      </w:r>
      <w:r w:rsidR="008A0EF5" w:rsidRPr="00D45E06">
        <w:rPr>
          <w:szCs w:val="36"/>
        </w:rPr>
        <w:t>.</w:t>
      </w:r>
      <w:r w:rsidR="00DF7CEB" w:rsidRPr="00D45E06">
        <w:rPr>
          <w:color w:val="000000"/>
          <w:szCs w:val="36"/>
        </w:rPr>
        <w:t xml:space="preserve"> </w:t>
      </w:r>
    </w:p>
    <w:p w:rsidR="008A0B78" w:rsidRPr="00D45E06" w:rsidRDefault="008A0B78" w:rsidP="008A0B78">
      <w:pPr>
        <w:shd w:val="clear" w:color="auto" w:fill="FFFFFF"/>
        <w:spacing w:after="0" w:line="312" w:lineRule="atLeast"/>
        <w:textAlignment w:val="baseline"/>
        <w:rPr>
          <w:rFonts w:ascii="Times New Roman" w:hAnsi="Times New Roman" w:cs="Times New Roman"/>
          <w:sz w:val="24"/>
          <w:szCs w:val="36"/>
        </w:rPr>
      </w:pPr>
    </w:p>
    <w:p w:rsidR="00EF662E" w:rsidRDefault="00C91E70" w:rsidP="00DE72FC">
      <w:pPr>
        <w:pStyle w:val="NormalWeb"/>
        <w:shd w:val="clear" w:color="auto" w:fill="FFFFFF"/>
        <w:spacing w:before="0" w:beforeAutospacing="0" w:after="0" w:afterAutospacing="0" w:line="300" w:lineRule="atLeast"/>
        <w:rPr>
          <w:szCs w:val="36"/>
        </w:rPr>
      </w:pPr>
      <w:r w:rsidRPr="00D45E06">
        <w:rPr>
          <w:szCs w:val="36"/>
        </w:rPr>
        <w:t xml:space="preserve">We are in a new time in our church, and with a new time comes new opportunities. We have a new bishop, and </w:t>
      </w:r>
      <w:r w:rsidR="00077983" w:rsidRPr="00D45E06">
        <w:rPr>
          <w:szCs w:val="36"/>
        </w:rPr>
        <w:t xml:space="preserve">as Dean </w:t>
      </w:r>
      <w:r w:rsidRPr="00D45E06">
        <w:rPr>
          <w:szCs w:val="36"/>
        </w:rPr>
        <w:t xml:space="preserve">I have been meeting with him and </w:t>
      </w:r>
      <w:r w:rsidR="00077983" w:rsidRPr="00D45E06">
        <w:rPr>
          <w:szCs w:val="36"/>
        </w:rPr>
        <w:t>already see</w:t>
      </w:r>
      <w:r w:rsidRPr="00D45E06">
        <w:rPr>
          <w:szCs w:val="36"/>
        </w:rPr>
        <w:t xml:space="preserve"> how God work</w:t>
      </w:r>
      <w:r w:rsidR="00077983" w:rsidRPr="00D45E06">
        <w:rPr>
          <w:szCs w:val="36"/>
        </w:rPr>
        <w:t>ing</w:t>
      </w:r>
      <w:r w:rsidRPr="00D45E06">
        <w:rPr>
          <w:szCs w:val="36"/>
        </w:rPr>
        <w:t xml:space="preserve"> through him. It is Easter season, when we especially live into the Resurrection, into the victory of life as Christ defeated </w:t>
      </w:r>
      <w:r w:rsidR="008A0B78" w:rsidRPr="00D45E06">
        <w:rPr>
          <w:szCs w:val="36"/>
        </w:rPr>
        <w:t>dea</w:t>
      </w:r>
      <w:r w:rsidRPr="00D45E06">
        <w:rPr>
          <w:szCs w:val="36"/>
        </w:rPr>
        <w:t>th</w:t>
      </w:r>
      <w:r w:rsidR="008A0B78" w:rsidRPr="00D45E06">
        <w:rPr>
          <w:szCs w:val="36"/>
        </w:rPr>
        <w:t xml:space="preserve">.  </w:t>
      </w:r>
      <w:r w:rsidR="00077983" w:rsidRPr="00D45E06">
        <w:rPr>
          <w:szCs w:val="36"/>
        </w:rPr>
        <w:t>We</w:t>
      </w:r>
      <w:r w:rsidRPr="00D45E06">
        <w:rPr>
          <w:szCs w:val="36"/>
        </w:rPr>
        <w:t xml:space="preserve"> have new opportunities to get involved here at St John's.  As in the 1st century church, when we serve God alongside one another we see the face of Christ, we experience that awe. </w:t>
      </w:r>
    </w:p>
    <w:p w:rsidR="00EF662E" w:rsidRDefault="00EF662E" w:rsidP="00DE72FC">
      <w:pPr>
        <w:pStyle w:val="NormalWeb"/>
        <w:shd w:val="clear" w:color="auto" w:fill="FFFFFF"/>
        <w:spacing w:before="0" w:beforeAutospacing="0" w:after="0" w:afterAutospacing="0" w:line="300" w:lineRule="atLeast"/>
        <w:rPr>
          <w:szCs w:val="36"/>
        </w:rPr>
      </w:pPr>
    </w:p>
    <w:p w:rsidR="00EF662E" w:rsidRDefault="00C91E70" w:rsidP="00DE72FC">
      <w:pPr>
        <w:pStyle w:val="NormalWeb"/>
        <w:shd w:val="clear" w:color="auto" w:fill="FFFFFF"/>
        <w:spacing w:before="0" w:beforeAutospacing="0" w:after="0" w:afterAutospacing="0" w:line="300" w:lineRule="atLeast"/>
        <w:rPr>
          <w:szCs w:val="36"/>
        </w:rPr>
      </w:pPr>
      <w:r w:rsidRPr="00D45E06">
        <w:rPr>
          <w:szCs w:val="36"/>
        </w:rPr>
        <w:t>The Good Shepherd is leading us out of the sheepfold, and He will be with us no matter what.  Will you entrust yourself to Him and be open to His call, His leading?</w:t>
      </w:r>
      <w:r w:rsidR="00741B0A" w:rsidRPr="00D45E06">
        <w:rPr>
          <w:szCs w:val="36"/>
        </w:rPr>
        <w:t xml:space="preserve">  </w:t>
      </w:r>
    </w:p>
    <w:p w:rsidR="00EF662E" w:rsidRDefault="00EF662E" w:rsidP="00DE72FC">
      <w:pPr>
        <w:pStyle w:val="NormalWeb"/>
        <w:shd w:val="clear" w:color="auto" w:fill="FFFFFF"/>
        <w:spacing w:before="0" w:beforeAutospacing="0" w:after="0" w:afterAutospacing="0" w:line="300" w:lineRule="atLeast"/>
        <w:rPr>
          <w:szCs w:val="36"/>
        </w:rPr>
      </w:pPr>
    </w:p>
    <w:p w:rsidR="0005090B" w:rsidRPr="00D45E06" w:rsidRDefault="00755FC7" w:rsidP="00DE72FC">
      <w:pPr>
        <w:pStyle w:val="NormalWeb"/>
        <w:shd w:val="clear" w:color="auto" w:fill="FFFFFF"/>
        <w:spacing w:before="0" w:beforeAutospacing="0" w:after="0" w:afterAutospacing="0" w:line="300" w:lineRule="atLeast"/>
        <w:rPr>
          <w:b/>
          <w:szCs w:val="36"/>
        </w:rPr>
      </w:pPr>
      <w:r w:rsidRPr="00D45E06">
        <w:rPr>
          <w:rStyle w:val="Emphasis"/>
          <w:szCs w:val="36"/>
        </w:rPr>
        <w:t>Let us pray</w:t>
      </w:r>
      <w:r w:rsidR="00DF7CEB" w:rsidRPr="00D45E06">
        <w:rPr>
          <w:rStyle w:val="Emphasis"/>
          <w:szCs w:val="36"/>
        </w:rPr>
        <w:t xml:space="preserve"> today's collect together:</w:t>
      </w:r>
      <w:r w:rsidRPr="00D45E06">
        <w:rPr>
          <w:rStyle w:val="apple-converted-space"/>
          <w:szCs w:val="36"/>
        </w:rPr>
        <w:t> </w:t>
      </w:r>
      <w:r w:rsidRPr="00D45E06">
        <w:rPr>
          <w:b/>
          <w:szCs w:val="36"/>
        </w:rPr>
        <w:t>O God, whose Son Jesus is the Good Shepherd of your people, grant that when we hear his voice we may know him who calls us each by name and follow where he leads, who with you and the Holy Spirit live and reigns one God forever and ever.</w:t>
      </w:r>
      <w:r w:rsidR="00741B0A" w:rsidRPr="00D45E06">
        <w:rPr>
          <w:b/>
          <w:szCs w:val="36"/>
        </w:rPr>
        <w:t xml:space="preserve"> Amen.</w:t>
      </w:r>
    </w:p>
    <w:p w:rsidR="00853F3B" w:rsidRPr="00D45E06" w:rsidRDefault="00853F3B" w:rsidP="00696C15">
      <w:pPr>
        <w:rPr>
          <w:sz w:val="10"/>
        </w:rPr>
      </w:pPr>
    </w:p>
    <w:sectPr w:rsidR="00853F3B" w:rsidRPr="00D45E06" w:rsidSect="00D45E06">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3EE" w:rsidRDefault="001263EE" w:rsidP="006A3DC1">
      <w:pPr>
        <w:spacing w:after="0" w:line="240" w:lineRule="auto"/>
      </w:pPr>
      <w:r>
        <w:separator/>
      </w:r>
    </w:p>
  </w:endnote>
  <w:endnote w:type="continuationSeparator" w:id="0">
    <w:p w:rsidR="001263EE" w:rsidRDefault="001263EE" w:rsidP="006A3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833539"/>
      <w:docPartObj>
        <w:docPartGallery w:val="Page Numbers (Bottom of Page)"/>
        <w:docPartUnique/>
      </w:docPartObj>
    </w:sdtPr>
    <w:sdtContent>
      <w:p w:rsidR="00805274" w:rsidRDefault="00805274">
        <w:pPr>
          <w:pStyle w:val="Footer"/>
          <w:jc w:val="right"/>
        </w:pPr>
        <w:fldSimple w:instr=" PAGE   \* MERGEFORMAT ">
          <w:r w:rsidR="00EF662E">
            <w:rPr>
              <w:noProof/>
            </w:rPr>
            <w:t>2</w:t>
          </w:r>
        </w:fldSimple>
      </w:p>
    </w:sdtContent>
  </w:sdt>
  <w:p w:rsidR="00805274" w:rsidRDefault="008052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3EE" w:rsidRDefault="001263EE" w:rsidP="006A3DC1">
      <w:pPr>
        <w:spacing w:after="0" w:line="240" w:lineRule="auto"/>
      </w:pPr>
      <w:r>
        <w:separator/>
      </w:r>
    </w:p>
  </w:footnote>
  <w:footnote w:type="continuationSeparator" w:id="0">
    <w:p w:rsidR="001263EE" w:rsidRDefault="001263EE" w:rsidP="006A3D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055DF6"/>
    <w:multiLevelType w:val="multilevel"/>
    <w:tmpl w:val="06E0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37456"/>
    <w:rsid w:val="00037456"/>
    <w:rsid w:val="00046F24"/>
    <w:rsid w:val="0005090B"/>
    <w:rsid w:val="0005227F"/>
    <w:rsid w:val="00072DF3"/>
    <w:rsid w:val="00077983"/>
    <w:rsid w:val="00120CB9"/>
    <w:rsid w:val="001263EE"/>
    <w:rsid w:val="00134CB7"/>
    <w:rsid w:val="00176294"/>
    <w:rsid w:val="00195D10"/>
    <w:rsid w:val="001A11A2"/>
    <w:rsid w:val="001B4E68"/>
    <w:rsid w:val="00216471"/>
    <w:rsid w:val="002D5260"/>
    <w:rsid w:val="002E08D3"/>
    <w:rsid w:val="00332E49"/>
    <w:rsid w:val="00340E31"/>
    <w:rsid w:val="003520D3"/>
    <w:rsid w:val="00362CEE"/>
    <w:rsid w:val="003F7EA7"/>
    <w:rsid w:val="00414A5D"/>
    <w:rsid w:val="00436A2D"/>
    <w:rsid w:val="00465AC1"/>
    <w:rsid w:val="004873D1"/>
    <w:rsid w:val="00492106"/>
    <w:rsid w:val="004B7B69"/>
    <w:rsid w:val="005315F5"/>
    <w:rsid w:val="005424A6"/>
    <w:rsid w:val="0054499A"/>
    <w:rsid w:val="00585B27"/>
    <w:rsid w:val="005B7580"/>
    <w:rsid w:val="00662296"/>
    <w:rsid w:val="00677778"/>
    <w:rsid w:val="00696C15"/>
    <w:rsid w:val="006A3DC1"/>
    <w:rsid w:val="006B00EC"/>
    <w:rsid w:val="006D17C1"/>
    <w:rsid w:val="007145B8"/>
    <w:rsid w:val="007360F5"/>
    <w:rsid w:val="0073765D"/>
    <w:rsid w:val="00741B0A"/>
    <w:rsid w:val="00755FC7"/>
    <w:rsid w:val="007A7CA6"/>
    <w:rsid w:val="007D714B"/>
    <w:rsid w:val="00805274"/>
    <w:rsid w:val="00806336"/>
    <w:rsid w:val="008216C8"/>
    <w:rsid w:val="00846C6E"/>
    <w:rsid w:val="00853472"/>
    <w:rsid w:val="00853F3B"/>
    <w:rsid w:val="00877039"/>
    <w:rsid w:val="008A0B78"/>
    <w:rsid w:val="008A0EF5"/>
    <w:rsid w:val="008E4C66"/>
    <w:rsid w:val="00926C85"/>
    <w:rsid w:val="00943F7A"/>
    <w:rsid w:val="009B4747"/>
    <w:rsid w:val="009C625D"/>
    <w:rsid w:val="00A27138"/>
    <w:rsid w:val="00A3516A"/>
    <w:rsid w:val="00A53435"/>
    <w:rsid w:val="00A73F24"/>
    <w:rsid w:val="00AA7F10"/>
    <w:rsid w:val="00B03C38"/>
    <w:rsid w:val="00BF3BF9"/>
    <w:rsid w:val="00C240EE"/>
    <w:rsid w:val="00C42244"/>
    <w:rsid w:val="00C520F5"/>
    <w:rsid w:val="00C83297"/>
    <w:rsid w:val="00C91E70"/>
    <w:rsid w:val="00CB12C2"/>
    <w:rsid w:val="00CC3466"/>
    <w:rsid w:val="00CD68E2"/>
    <w:rsid w:val="00D12013"/>
    <w:rsid w:val="00D45E06"/>
    <w:rsid w:val="00D5735A"/>
    <w:rsid w:val="00D62577"/>
    <w:rsid w:val="00D95BF0"/>
    <w:rsid w:val="00DE72FC"/>
    <w:rsid w:val="00DF7CEB"/>
    <w:rsid w:val="00E00EE9"/>
    <w:rsid w:val="00E07433"/>
    <w:rsid w:val="00E30DAE"/>
    <w:rsid w:val="00E46BC3"/>
    <w:rsid w:val="00E61EC9"/>
    <w:rsid w:val="00EA0207"/>
    <w:rsid w:val="00EE7834"/>
    <w:rsid w:val="00EF662E"/>
    <w:rsid w:val="00F0403A"/>
    <w:rsid w:val="00F36D9E"/>
    <w:rsid w:val="00F67A6C"/>
    <w:rsid w:val="00F805F2"/>
    <w:rsid w:val="00F829F9"/>
    <w:rsid w:val="00FA242C"/>
    <w:rsid w:val="00FF5B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B69"/>
  </w:style>
  <w:style w:type="paragraph" w:styleId="Heading2">
    <w:name w:val="heading 2"/>
    <w:basedOn w:val="Normal"/>
    <w:link w:val="Heading2Char"/>
    <w:uiPriority w:val="9"/>
    <w:qFormat/>
    <w:rsid w:val="00853F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6D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36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D9E"/>
    <w:rPr>
      <w:rFonts w:ascii="Tahoma" w:hAnsi="Tahoma" w:cs="Tahoma"/>
      <w:sz w:val="16"/>
      <w:szCs w:val="16"/>
    </w:rPr>
  </w:style>
  <w:style w:type="character" w:customStyle="1" w:styleId="apple-converted-space">
    <w:name w:val="apple-converted-space"/>
    <w:basedOn w:val="DefaultParagraphFont"/>
    <w:rsid w:val="007A7CA6"/>
  </w:style>
  <w:style w:type="character" w:styleId="Emphasis">
    <w:name w:val="Emphasis"/>
    <w:basedOn w:val="DefaultParagraphFont"/>
    <w:uiPriority w:val="20"/>
    <w:qFormat/>
    <w:rsid w:val="007A7CA6"/>
    <w:rPr>
      <w:i/>
      <w:iCs/>
    </w:rPr>
  </w:style>
  <w:style w:type="character" w:styleId="Hyperlink">
    <w:name w:val="Hyperlink"/>
    <w:basedOn w:val="DefaultParagraphFont"/>
    <w:uiPriority w:val="99"/>
    <w:semiHidden/>
    <w:unhideWhenUsed/>
    <w:rsid w:val="007A7CA6"/>
    <w:rPr>
      <w:color w:val="0000FF"/>
      <w:u w:val="single"/>
    </w:rPr>
  </w:style>
  <w:style w:type="character" w:styleId="Strong">
    <w:name w:val="Strong"/>
    <w:basedOn w:val="DefaultParagraphFont"/>
    <w:uiPriority w:val="22"/>
    <w:qFormat/>
    <w:rsid w:val="00F0403A"/>
    <w:rPr>
      <w:b/>
      <w:bCs/>
    </w:rPr>
  </w:style>
  <w:style w:type="paragraph" w:styleId="Header">
    <w:name w:val="header"/>
    <w:basedOn w:val="Normal"/>
    <w:link w:val="HeaderChar"/>
    <w:uiPriority w:val="99"/>
    <w:semiHidden/>
    <w:unhideWhenUsed/>
    <w:rsid w:val="006A3D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3DC1"/>
  </w:style>
  <w:style w:type="paragraph" w:styleId="Footer">
    <w:name w:val="footer"/>
    <w:basedOn w:val="Normal"/>
    <w:link w:val="FooterChar"/>
    <w:uiPriority w:val="99"/>
    <w:unhideWhenUsed/>
    <w:rsid w:val="006A3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DC1"/>
  </w:style>
  <w:style w:type="character" w:customStyle="1" w:styleId="Heading2Char">
    <w:name w:val="Heading 2 Char"/>
    <w:basedOn w:val="DefaultParagraphFont"/>
    <w:link w:val="Heading2"/>
    <w:uiPriority w:val="9"/>
    <w:rsid w:val="00853F3B"/>
    <w:rPr>
      <w:rFonts w:ascii="Times New Roman" w:eastAsia="Times New Roman" w:hAnsi="Times New Roman" w:cs="Times New Roman"/>
      <w:b/>
      <w:bCs/>
      <w:sz w:val="36"/>
      <w:szCs w:val="36"/>
    </w:rPr>
  </w:style>
  <w:style w:type="character" w:customStyle="1" w:styleId="linksmartmarketplace">
    <w:name w:val="linksmart_marketplace"/>
    <w:basedOn w:val="DefaultParagraphFont"/>
    <w:rsid w:val="00696C15"/>
  </w:style>
</w:styles>
</file>

<file path=word/webSettings.xml><?xml version="1.0" encoding="utf-8"?>
<w:webSettings xmlns:r="http://schemas.openxmlformats.org/officeDocument/2006/relationships" xmlns:w="http://schemas.openxmlformats.org/wordprocessingml/2006/main">
  <w:divs>
    <w:div w:id="212888902">
      <w:bodyDiv w:val="1"/>
      <w:marLeft w:val="0"/>
      <w:marRight w:val="0"/>
      <w:marTop w:val="0"/>
      <w:marBottom w:val="0"/>
      <w:divBdr>
        <w:top w:val="none" w:sz="0" w:space="0" w:color="auto"/>
        <w:left w:val="none" w:sz="0" w:space="0" w:color="auto"/>
        <w:bottom w:val="none" w:sz="0" w:space="0" w:color="auto"/>
        <w:right w:val="none" w:sz="0" w:space="0" w:color="auto"/>
      </w:divBdr>
    </w:div>
    <w:div w:id="237518209">
      <w:bodyDiv w:val="1"/>
      <w:marLeft w:val="0"/>
      <w:marRight w:val="0"/>
      <w:marTop w:val="0"/>
      <w:marBottom w:val="0"/>
      <w:divBdr>
        <w:top w:val="none" w:sz="0" w:space="0" w:color="auto"/>
        <w:left w:val="none" w:sz="0" w:space="0" w:color="auto"/>
        <w:bottom w:val="none" w:sz="0" w:space="0" w:color="auto"/>
        <w:right w:val="none" w:sz="0" w:space="0" w:color="auto"/>
      </w:divBdr>
    </w:div>
    <w:div w:id="246156336">
      <w:bodyDiv w:val="1"/>
      <w:marLeft w:val="0"/>
      <w:marRight w:val="0"/>
      <w:marTop w:val="0"/>
      <w:marBottom w:val="0"/>
      <w:divBdr>
        <w:top w:val="none" w:sz="0" w:space="0" w:color="auto"/>
        <w:left w:val="none" w:sz="0" w:space="0" w:color="auto"/>
        <w:bottom w:val="none" w:sz="0" w:space="0" w:color="auto"/>
        <w:right w:val="none" w:sz="0" w:space="0" w:color="auto"/>
      </w:divBdr>
    </w:div>
    <w:div w:id="345331125">
      <w:bodyDiv w:val="1"/>
      <w:marLeft w:val="0"/>
      <w:marRight w:val="0"/>
      <w:marTop w:val="0"/>
      <w:marBottom w:val="0"/>
      <w:divBdr>
        <w:top w:val="none" w:sz="0" w:space="0" w:color="auto"/>
        <w:left w:val="none" w:sz="0" w:space="0" w:color="auto"/>
        <w:bottom w:val="none" w:sz="0" w:space="0" w:color="auto"/>
        <w:right w:val="none" w:sz="0" w:space="0" w:color="auto"/>
      </w:divBdr>
    </w:div>
    <w:div w:id="659040916">
      <w:bodyDiv w:val="1"/>
      <w:marLeft w:val="0"/>
      <w:marRight w:val="0"/>
      <w:marTop w:val="0"/>
      <w:marBottom w:val="0"/>
      <w:divBdr>
        <w:top w:val="none" w:sz="0" w:space="0" w:color="auto"/>
        <w:left w:val="none" w:sz="0" w:space="0" w:color="auto"/>
        <w:bottom w:val="none" w:sz="0" w:space="0" w:color="auto"/>
        <w:right w:val="none" w:sz="0" w:space="0" w:color="auto"/>
      </w:divBdr>
    </w:div>
    <w:div w:id="868756531">
      <w:bodyDiv w:val="1"/>
      <w:marLeft w:val="0"/>
      <w:marRight w:val="0"/>
      <w:marTop w:val="0"/>
      <w:marBottom w:val="0"/>
      <w:divBdr>
        <w:top w:val="none" w:sz="0" w:space="0" w:color="auto"/>
        <w:left w:val="none" w:sz="0" w:space="0" w:color="auto"/>
        <w:bottom w:val="none" w:sz="0" w:space="0" w:color="auto"/>
        <w:right w:val="none" w:sz="0" w:space="0" w:color="auto"/>
      </w:divBdr>
      <w:divsChild>
        <w:div w:id="959846900">
          <w:marLeft w:val="0"/>
          <w:marRight w:val="270"/>
          <w:marTop w:val="150"/>
          <w:marBottom w:val="150"/>
          <w:divBdr>
            <w:top w:val="none" w:sz="0" w:space="0" w:color="auto"/>
            <w:left w:val="none" w:sz="0" w:space="0" w:color="auto"/>
            <w:bottom w:val="none" w:sz="0" w:space="0" w:color="auto"/>
            <w:right w:val="none" w:sz="0" w:space="0" w:color="auto"/>
          </w:divBdr>
        </w:div>
      </w:divsChild>
    </w:div>
    <w:div w:id="932397567">
      <w:bodyDiv w:val="1"/>
      <w:marLeft w:val="0"/>
      <w:marRight w:val="0"/>
      <w:marTop w:val="0"/>
      <w:marBottom w:val="0"/>
      <w:divBdr>
        <w:top w:val="none" w:sz="0" w:space="0" w:color="auto"/>
        <w:left w:val="none" w:sz="0" w:space="0" w:color="auto"/>
        <w:bottom w:val="none" w:sz="0" w:space="0" w:color="auto"/>
        <w:right w:val="none" w:sz="0" w:space="0" w:color="auto"/>
      </w:divBdr>
    </w:div>
    <w:div w:id="1147629221">
      <w:bodyDiv w:val="1"/>
      <w:marLeft w:val="0"/>
      <w:marRight w:val="0"/>
      <w:marTop w:val="0"/>
      <w:marBottom w:val="0"/>
      <w:divBdr>
        <w:top w:val="none" w:sz="0" w:space="0" w:color="auto"/>
        <w:left w:val="none" w:sz="0" w:space="0" w:color="auto"/>
        <w:bottom w:val="none" w:sz="0" w:space="0" w:color="auto"/>
        <w:right w:val="none" w:sz="0" w:space="0" w:color="auto"/>
      </w:divBdr>
    </w:div>
    <w:div w:id="1208878612">
      <w:bodyDiv w:val="1"/>
      <w:marLeft w:val="0"/>
      <w:marRight w:val="0"/>
      <w:marTop w:val="0"/>
      <w:marBottom w:val="0"/>
      <w:divBdr>
        <w:top w:val="none" w:sz="0" w:space="0" w:color="auto"/>
        <w:left w:val="none" w:sz="0" w:space="0" w:color="auto"/>
        <w:bottom w:val="none" w:sz="0" w:space="0" w:color="auto"/>
        <w:right w:val="none" w:sz="0" w:space="0" w:color="auto"/>
      </w:divBdr>
    </w:div>
    <w:div w:id="1441023226">
      <w:bodyDiv w:val="1"/>
      <w:marLeft w:val="0"/>
      <w:marRight w:val="0"/>
      <w:marTop w:val="0"/>
      <w:marBottom w:val="0"/>
      <w:divBdr>
        <w:top w:val="none" w:sz="0" w:space="0" w:color="auto"/>
        <w:left w:val="none" w:sz="0" w:space="0" w:color="auto"/>
        <w:bottom w:val="none" w:sz="0" w:space="0" w:color="auto"/>
        <w:right w:val="none" w:sz="0" w:space="0" w:color="auto"/>
      </w:divBdr>
    </w:div>
    <w:div w:id="2111122828">
      <w:bodyDiv w:val="1"/>
      <w:marLeft w:val="0"/>
      <w:marRight w:val="0"/>
      <w:marTop w:val="0"/>
      <w:marBottom w:val="0"/>
      <w:divBdr>
        <w:top w:val="none" w:sz="0" w:space="0" w:color="auto"/>
        <w:left w:val="none" w:sz="0" w:space="0" w:color="auto"/>
        <w:bottom w:val="none" w:sz="0" w:space="0" w:color="auto"/>
        <w:right w:val="none" w:sz="0" w:space="0" w:color="auto"/>
      </w:divBdr>
    </w:div>
    <w:div w:id="214658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blegateway.com/passage/?search=Psalm+23&amp;version=NRS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iblegateway.com/passage/?search=Acts+2%3A42-47&amp;version=NRS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iblegateway.com/passage/?search=John+10%3A1-10&amp;version=NRSV" TargetMode="External"/><Relationship Id="rId4" Type="http://schemas.openxmlformats.org/officeDocument/2006/relationships/webSettings" Target="webSettings.xml"/><Relationship Id="rId9" Type="http://schemas.openxmlformats.org/officeDocument/2006/relationships/hyperlink" Target="http://www.biblegateway.com/passage/?search=1+Peter+2%3A19-25&amp;version=NR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604</TotalTime>
  <Pages>2</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43</cp:revision>
  <cp:lastPrinted>2014-05-11T00:36:00Z</cp:lastPrinted>
  <dcterms:created xsi:type="dcterms:W3CDTF">2014-05-10T02:09:00Z</dcterms:created>
  <dcterms:modified xsi:type="dcterms:W3CDTF">2014-05-11T00:37:00Z</dcterms:modified>
</cp:coreProperties>
</file>